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DA190" w14:textId="77777777" w:rsidR="00B90A0C" w:rsidRPr="00074B9C" w:rsidRDefault="00B90A0C" w:rsidP="00B90A0C">
      <w:pPr>
        <w:pBdr>
          <w:bottom w:val="single" w:sz="12" w:space="2" w:color="009933"/>
        </w:pBd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</w:pPr>
      <w:r w:rsidRPr="00074B9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CF35300" wp14:editId="5DC4003D">
            <wp:extent cx="2438400" cy="107632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22FF6" w14:textId="0C5B3CDF" w:rsidR="007A7884" w:rsidRPr="00074B9C" w:rsidRDefault="00CB1A94" w:rsidP="00CB1A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 w:rsidRPr="00074B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Az </w:t>
      </w:r>
      <w:proofErr w:type="spellStart"/>
      <w:r w:rsidRPr="00074B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akvakultúra</w:t>
      </w:r>
      <w:proofErr w:type="spellEnd"/>
      <w:r w:rsidRPr="00074B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 terén történő innováció ösztönzése című pályázati felhívás</w:t>
      </w:r>
    </w:p>
    <w:p w14:paraId="233B0158" w14:textId="77777777" w:rsidR="001023B7" w:rsidRPr="00074B9C" w:rsidRDefault="001023B7" w:rsidP="00CB1A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</w:p>
    <w:p w14:paraId="7422AB9F" w14:textId="0E6D1EA8" w:rsidR="00B90A0C" w:rsidRPr="00074B9C" w:rsidRDefault="00B90A0C" w:rsidP="00B90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>projekt azonosító</w:t>
      </w:r>
      <w:proofErr w:type="gramEnd"/>
      <w:r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száma:</w:t>
      </w:r>
      <w:r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B1A94" w:rsidRPr="00074B9C">
        <w:rPr>
          <w:rFonts w:ascii="Times New Roman" w:hAnsi="Times New Roman" w:cs="Times New Roman"/>
          <w:sz w:val="24"/>
          <w:szCs w:val="24"/>
          <w:shd w:val="clear" w:color="auto" w:fill="F9F9F9"/>
        </w:rPr>
        <w:t>MAHOP-2.1.1-2016-2017-00007</w:t>
      </w:r>
    </w:p>
    <w:p w14:paraId="711EF030" w14:textId="6419716A" w:rsidR="00B90A0C" w:rsidRPr="00074B9C" w:rsidRDefault="00B90A0C" w:rsidP="00B90A0C">
      <w:pPr>
        <w:shd w:val="clear" w:color="auto" w:fill="FFFFFF"/>
        <w:spacing w:after="15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>A projekt címe:</w:t>
      </w:r>
      <w:r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B1A94"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>Fenntartható, innovatív haltermelési és környezetkezelési technológiák fejlesztése és gyakorlati bevezetésének támogatása</w:t>
      </w:r>
    </w:p>
    <w:p w14:paraId="473884EF" w14:textId="3F9652D2" w:rsidR="00730DEA" w:rsidRPr="00730DEA" w:rsidRDefault="00B90A0C" w:rsidP="00730DEA">
      <w:pPr>
        <w:shd w:val="clear" w:color="auto" w:fill="FFFFFF"/>
        <w:spacing w:after="0" w:line="240" w:lineRule="auto"/>
        <w:ind w:left="3537" w:hanging="367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>A kedvezményezett neve:</w:t>
      </w:r>
      <w:r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30DE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A7884"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 </w:t>
      </w:r>
      <w:r w:rsidR="002533AD"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>Agrár, -</w:t>
      </w:r>
      <w:r w:rsidR="007A7884"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Élettudományi Egyetem</w:t>
      </w:r>
      <w:r w:rsidR="006004FC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7A7884"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730DEA" w:rsidRPr="00730DEA">
        <w:rPr>
          <w:rFonts w:ascii="Times New Roman" w:eastAsia="Times New Roman" w:hAnsi="Times New Roman" w:cs="Times New Roman"/>
          <w:sz w:val="24"/>
          <w:szCs w:val="24"/>
          <w:lang w:eastAsia="hu-HU"/>
        </w:rPr>
        <w:t>Akvakultúra</w:t>
      </w:r>
      <w:proofErr w:type="spellEnd"/>
      <w:r w:rsidR="00730DEA" w:rsidRPr="00730D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Környezetbiztonsági </w:t>
      </w:r>
      <w:r w:rsidR="00632F18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Intézet</w:t>
      </w:r>
      <w:bookmarkStart w:id="0" w:name="_GoBack"/>
      <w:bookmarkEnd w:id="0"/>
      <w:r w:rsidR="00730DEA" w:rsidRPr="00730D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DDE55AA" w14:textId="463054F8" w:rsidR="00730DEA" w:rsidRPr="00730DEA" w:rsidRDefault="00730DEA" w:rsidP="00730DEA">
      <w:pPr>
        <w:shd w:val="clear" w:color="auto" w:fill="FFFFFF"/>
        <w:spacing w:after="0" w:line="240" w:lineRule="auto"/>
        <w:ind w:left="3402" w:firstLine="13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0DEA">
        <w:rPr>
          <w:rFonts w:ascii="Times New Roman" w:eastAsia="Times New Roman" w:hAnsi="Times New Roman" w:cs="Times New Roman"/>
          <w:sz w:val="24"/>
          <w:szCs w:val="24"/>
          <w:lang w:eastAsia="hu-HU"/>
        </w:rPr>
        <w:t>Halászati Kutató Központ (HAKI)</w:t>
      </w:r>
    </w:p>
    <w:p w14:paraId="304B65D0" w14:textId="77777777" w:rsidR="00730DEA" w:rsidRPr="00074B9C" w:rsidRDefault="00730DEA" w:rsidP="00B90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189B26" w14:textId="224A6DD8" w:rsidR="00B90A0C" w:rsidRPr="00074B9C" w:rsidRDefault="00B90A0C" w:rsidP="00B90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projekt </w:t>
      </w:r>
      <w:r w:rsidR="007A7884"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>megvalósítás időszaka</w:t>
      </w:r>
      <w:r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</w:t>
      </w:r>
      <w:r w:rsidR="007A7884"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CB1A94"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CB1A94"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7A7884"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="00CB1A94"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7A7884"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>-2021.03.</w:t>
      </w:r>
      <w:r w:rsidR="00CB1A94"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>31</w:t>
      </w:r>
      <w:r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904E9C8" w14:textId="77777777" w:rsidR="00B90A0C" w:rsidRPr="00074B9C" w:rsidRDefault="00B90A0C" w:rsidP="00B90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szerződött támogatás</w:t>
      </w:r>
    </w:p>
    <w:p w14:paraId="38F30977" w14:textId="58E0DFAC" w:rsidR="00074B9C" w:rsidRPr="00074B9C" w:rsidRDefault="00B90A0C" w:rsidP="00074B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támogatási</w:t>
      </w:r>
      <w:proofErr w:type="gramEnd"/>
      <w:r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összege:</w:t>
      </w:r>
      <w:r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B1A94"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297 490 301 </w:t>
      </w:r>
      <w:r w:rsidRPr="00074B9C">
        <w:rPr>
          <w:rFonts w:ascii="Times New Roman" w:eastAsia="Times New Roman" w:hAnsi="Times New Roman" w:cs="Times New Roman"/>
          <w:sz w:val="24"/>
          <w:szCs w:val="24"/>
          <w:lang w:eastAsia="hu-HU"/>
        </w:rPr>
        <w:t>Ft</w:t>
      </w:r>
    </w:p>
    <w:p w14:paraId="2CC0E2B4" w14:textId="15F81332" w:rsidR="00074B9C" w:rsidRPr="00074B9C" w:rsidRDefault="00B90A0C" w:rsidP="00074B9C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074B9C">
        <w:rPr>
          <w:rFonts w:ascii="Times New Roman" w:hAnsi="Times New Roman" w:cs="Times New Roman"/>
          <w:sz w:val="24"/>
          <w:szCs w:val="24"/>
          <w:lang w:eastAsia="hu-HU"/>
        </w:rPr>
        <w:t>A támogatás mértéke:</w:t>
      </w:r>
      <w:r w:rsidRPr="00074B9C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074B9C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074B9C">
        <w:rPr>
          <w:rFonts w:ascii="Times New Roman" w:hAnsi="Times New Roman" w:cs="Times New Roman"/>
          <w:sz w:val="24"/>
          <w:szCs w:val="24"/>
          <w:lang w:eastAsia="hu-HU"/>
        </w:rPr>
        <w:tab/>
        <w:t>100%</w:t>
      </w:r>
    </w:p>
    <w:p w14:paraId="08957458" w14:textId="77777777" w:rsidR="00074B9C" w:rsidRPr="00074B9C" w:rsidRDefault="00074B9C" w:rsidP="00B90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6D2A12" w14:textId="77777777" w:rsidR="00B90A0C" w:rsidRPr="00074B9C" w:rsidRDefault="00B90A0C" w:rsidP="00B90A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4B9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projekt tartalmának bemutatása:</w:t>
      </w:r>
    </w:p>
    <w:p w14:paraId="23B1B897" w14:textId="77777777" w:rsidR="007A7884" w:rsidRPr="00074B9C" w:rsidRDefault="007A7884" w:rsidP="00B90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17606B" w14:textId="2806763B" w:rsidR="00CB1A94" w:rsidRPr="00074B9C" w:rsidRDefault="00CB1A94" w:rsidP="001023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B9C">
        <w:rPr>
          <w:rFonts w:ascii="Times New Roman" w:hAnsi="Times New Roman" w:cs="Times New Roman"/>
          <w:sz w:val="24"/>
          <w:szCs w:val="24"/>
        </w:rPr>
        <w:t xml:space="preserve">A hazai haltermelés fejlesztését célzó, komplex alkalmazott kutatási projekt magában foglalja a haltermelő létesítmények környezetre gyakorolt negatív hatásának csökkentésére irányuló műszaki, tudományos vagy szervezeti ismeretek, a fenntartható erőforrás-hasznosításra irányuló innovatív technológiák és a halolaj- és hallisztfüggőséget csökkentő haltakarmányozási technológiák fejlesztését, valamint a jelentős piaci potenciállal rendelkező új </w:t>
      </w:r>
      <w:proofErr w:type="spellStart"/>
      <w:r w:rsidRPr="00074B9C">
        <w:rPr>
          <w:rFonts w:ascii="Times New Roman" w:hAnsi="Times New Roman" w:cs="Times New Roman"/>
          <w:sz w:val="24"/>
          <w:szCs w:val="24"/>
        </w:rPr>
        <w:t>akvakultúra</w:t>
      </w:r>
      <w:proofErr w:type="spellEnd"/>
      <w:r w:rsidRPr="00074B9C">
        <w:rPr>
          <w:rFonts w:ascii="Times New Roman" w:hAnsi="Times New Roman" w:cs="Times New Roman"/>
          <w:sz w:val="24"/>
          <w:szCs w:val="24"/>
        </w:rPr>
        <w:t xml:space="preserve"> fajok intenzív termelésbe vonásának támogatását.</w:t>
      </w:r>
    </w:p>
    <w:p w14:paraId="06F3DB7F" w14:textId="7A914F69" w:rsidR="00B90A0C" w:rsidRPr="00074B9C" w:rsidRDefault="00CB1A94" w:rsidP="001023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4B9C">
        <w:rPr>
          <w:rFonts w:ascii="Times New Roman" w:hAnsi="Times New Roman" w:cs="Times New Roman"/>
          <w:sz w:val="24"/>
          <w:szCs w:val="24"/>
        </w:rPr>
        <w:t xml:space="preserve">A fenti célokat a haltermelés </w:t>
      </w:r>
      <w:proofErr w:type="gramStart"/>
      <w:r w:rsidRPr="00074B9C">
        <w:rPr>
          <w:rFonts w:ascii="Times New Roman" w:hAnsi="Times New Roman" w:cs="Times New Roman"/>
          <w:sz w:val="24"/>
          <w:szCs w:val="24"/>
        </w:rPr>
        <w:t>input</w:t>
      </w:r>
      <w:proofErr w:type="gramEnd"/>
      <w:r w:rsidRPr="00074B9C">
        <w:rPr>
          <w:rFonts w:ascii="Times New Roman" w:hAnsi="Times New Roman" w:cs="Times New Roman"/>
          <w:sz w:val="24"/>
          <w:szCs w:val="24"/>
        </w:rPr>
        <w:t xml:space="preserve"> igényeinek optimalizálásával, a haltermelő rendszerek által kibocsátott elfolyóvíz kezelésére és hasznosítására irányuló eljárások kidolgozásával és a süllő és sügérfélék nevelésére irányuló termeléstechnológiai fejlesztéssel </w:t>
      </w:r>
      <w:r w:rsidR="001E4CC1" w:rsidRPr="00074B9C">
        <w:rPr>
          <w:rFonts w:ascii="Times New Roman" w:hAnsi="Times New Roman" w:cs="Times New Roman"/>
          <w:sz w:val="24"/>
          <w:szCs w:val="24"/>
        </w:rPr>
        <w:t>sikerült elérni</w:t>
      </w:r>
      <w:r w:rsidRPr="00074B9C">
        <w:rPr>
          <w:rFonts w:ascii="Times New Roman" w:hAnsi="Times New Roman" w:cs="Times New Roman"/>
          <w:sz w:val="24"/>
          <w:szCs w:val="24"/>
        </w:rPr>
        <w:t>, nagy hangsúlyt fektetve a projekt eredményeinek a gyakorlati bevezetésére.</w:t>
      </w:r>
      <w:r w:rsidR="00B90A0C" w:rsidRPr="00074B9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E63C333" wp14:editId="08C9F3C1">
            <wp:extent cx="1981200" cy="16287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6DBFF" w14:textId="77777777" w:rsidR="00B90A0C" w:rsidRPr="00074B9C" w:rsidRDefault="00B90A0C">
      <w:pPr>
        <w:rPr>
          <w:rFonts w:ascii="Times New Roman" w:hAnsi="Times New Roman" w:cs="Times New Roman"/>
          <w:sz w:val="24"/>
          <w:szCs w:val="24"/>
        </w:rPr>
      </w:pPr>
    </w:p>
    <w:sectPr w:rsidR="00B90A0C" w:rsidRPr="00074B9C" w:rsidSect="00B90A0C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0C"/>
    <w:rsid w:val="00074B9C"/>
    <w:rsid w:val="001023B7"/>
    <w:rsid w:val="001E4CC1"/>
    <w:rsid w:val="002533AD"/>
    <w:rsid w:val="005C3466"/>
    <w:rsid w:val="006004FC"/>
    <w:rsid w:val="00632F18"/>
    <w:rsid w:val="00730DEA"/>
    <w:rsid w:val="00781CDC"/>
    <w:rsid w:val="007A7884"/>
    <w:rsid w:val="00A01FF5"/>
    <w:rsid w:val="00B90A0C"/>
    <w:rsid w:val="00CB1A94"/>
    <w:rsid w:val="00C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5886"/>
  <w15:chartTrackingRefBased/>
  <w15:docId w15:val="{8184805C-451A-44C9-84C6-4B8F8C43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B90A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90A0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90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90A0C"/>
    <w:rPr>
      <w:b/>
      <w:bCs/>
    </w:rPr>
  </w:style>
  <w:style w:type="paragraph" w:customStyle="1" w:styleId="rtejustify">
    <w:name w:val="rtejustify"/>
    <w:basedOn w:val="Norml"/>
    <w:rsid w:val="00B90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0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Nacsa Adrienn</dc:creator>
  <cp:keywords/>
  <dc:description/>
  <cp:lastModifiedBy>Farkas Alexandra</cp:lastModifiedBy>
  <cp:revision>9</cp:revision>
  <dcterms:created xsi:type="dcterms:W3CDTF">2021-04-26T08:20:00Z</dcterms:created>
  <dcterms:modified xsi:type="dcterms:W3CDTF">2021-05-03T09:26:00Z</dcterms:modified>
</cp:coreProperties>
</file>